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C363" w14:textId="7B9443D7" w:rsidR="00067441" w:rsidRPr="00966016" w:rsidRDefault="00C46DB8" w:rsidP="00A85C86">
      <w:pPr>
        <w:spacing w:line="276" w:lineRule="auto"/>
        <w:jc w:val="center"/>
        <w:rPr>
          <w:rFonts w:ascii="Arial" w:hAnsi="Arial" w:cs="Arial"/>
          <w:b/>
          <w:color w:val="979300"/>
          <w:sz w:val="32"/>
          <w:szCs w:val="32"/>
        </w:rPr>
      </w:pPr>
      <w:r>
        <w:rPr>
          <w:rFonts w:ascii="Arial" w:hAnsi="Arial" w:cs="Arial"/>
          <w:b/>
          <w:color w:val="979300"/>
          <w:sz w:val="32"/>
          <w:szCs w:val="32"/>
        </w:rPr>
        <w:t xml:space="preserve">  </w:t>
      </w:r>
    </w:p>
    <w:p w14:paraId="6F53FACC" w14:textId="77777777" w:rsidR="00586598" w:rsidRDefault="00586598" w:rsidP="00A85C86">
      <w:pPr>
        <w:spacing w:line="276" w:lineRule="auto"/>
        <w:rPr>
          <w:rFonts w:ascii="Arial" w:hAnsi="Arial" w:cs="Arial"/>
          <w:b/>
          <w:color w:val="979300"/>
          <w:sz w:val="24"/>
          <w:szCs w:val="24"/>
        </w:rPr>
      </w:pPr>
    </w:p>
    <w:p w14:paraId="03C96990" w14:textId="77777777" w:rsidR="00586598" w:rsidRDefault="00586598" w:rsidP="00A85C86">
      <w:pPr>
        <w:spacing w:line="276" w:lineRule="auto"/>
        <w:rPr>
          <w:rFonts w:ascii="Arial" w:hAnsi="Arial" w:cs="Arial"/>
          <w:b/>
          <w:color w:val="979300"/>
          <w:sz w:val="24"/>
          <w:szCs w:val="24"/>
        </w:rPr>
      </w:pPr>
    </w:p>
    <w:p w14:paraId="60E359C1" w14:textId="2DFDCFE5" w:rsidR="005850CD" w:rsidRPr="007A10A7" w:rsidRDefault="007A10A7" w:rsidP="007A10A7">
      <w:pPr>
        <w:spacing w:line="276" w:lineRule="auto"/>
        <w:rPr>
          <w:rFonts w:ascii="Arial" w:hAnsi="Arial" w:cs="Arial"/>
          <w:b/>
          <w:color w:val="979300"/>
          <w:sz w:val="24"/>
          <w:szCs w:val="24"/>
        </w:rPr>
      </w:pPr>
      <w:r>
        <w:rPr>
          <w:rFonts w:ascii="Arial" w:hAnsi="Arial" w:cs="Arial"/>
          <w:b/>
          <w:color w:val="979300"/>
          <w:sz w:val="24"/>
          <w:szCs w:val="24"/>
        </w:rPr>
        <w:t>Programma</w:t>
      </w:r>
    </w:p>
    <w:p w14:paraId="0CF733E8" w14:textId="77777777" w:rsidR="005850CD" w:rsidRPr="00966016" w:rsidRDefault="005850CD" w:rsidP="00A85C86">
      <w:pPr>
        <w:spacing w:line="276" w:lineRule="auto"/>
        <w:rPr>
          <w:rFonts w:ascii="Arial" w:hAnsi="Arial" w:cs="Arial"/>
          <w:b/>
          <w:color w:val="979300"/>
          <w:sz w:val="24"/>
          <w:szCs w:val="24"/>
        </w:rPr>
      </w:pPr>
    </w:p>
    <w:p w14:paraId="7F0DDA16" w14:textId="77777777" w:rsidR="0020145E" w:rsidRPr="00A267FB" w:rsidRDefault="0020145E" w:rsidP="00A85C8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1748CCE" w14:textId="77777777" w:rsidR="00000088" w:rsidRDefault="005850CD" w:rsidP="00000088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  <w:r w:rsidRPr="00E96CE1">
        <w:rPr>
          <w:rFonts w:ascii="Arial" w:hAnsi="Arial" w:cs="Arial"/>
          <w:sz w:val="22"/>
          <w:szCs w:val="22"/>
        </w:rPr>
        <w:t xml:space="preserve"> </w:t>
      </w:r>
      <w:r w:rsidR="00000088">
        <w:rPr>
          <w:rFonts w:ascii="Arial" w:hAnsi="Arial" w:cs="Arial"/>
          <w:sz w:val="22"/>
          <w:szCs w:val="22"/>
        </w:rPr>
        <w:t xml:space="preserve">9.30 uur </w:t>
      </w:r>
      <w:r w:rsidR="00000088" w:rsidRPr="007132F7">
        <w:rPr>
          <w:rFonts w:ascii="Arial" w:hAnsi="Arial" w:cs="Arial"/>
          <w:sz w:val="22"/>
          <w:szCs w:val="22"/>
        </w:rPr>
        <w:tab/>
      </w:r>
      <w:r w:rsidR="00000088">
        <w:rPr>
          <w:rFonts w:ascii="Arial" w:hAnsi="Arial" w:cs="Arial"/>
          <w:sz w:val="22"/>
          <w:szCs w:val="22"/>
        </w:rPr>
        <w:t xml:space="preserve">Welkom. Inventarisatie van leervragen </w:t>
      </w:r>
    </w:p>
    <w:p w14:paraId="7F4A9CC4" w14:textId="77777777" w:rsidR="00000088" w:rsidRDefault="00000088" w:rsidP="00000088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14:paraId="6C6CF48D" w14:textId="00D4B265" w:rsidR="00000088" w:rsidRDefault="00000088" w:rsidP="00000088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14:paraId="7ACC8868" w14:textId="77777777" w:rsidR="007A10A7" w:rsidRDefault="007A10A7" w:rsidP="00000088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14:paraId="2AEEAE0D" w14:textId="77777777" w:rsidR="00000088" w:rsidRDefault="00000088" w:rsidP="00000088">
      <w:pPr>
        <w:tabs>
          <w:tab w:val="left" w:pos="-1440"/>
          <w:tab w:val="left" w:pos="-720"/>
        </w:tabs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10.30 uur </w:t>
      </w:r>
      <w:r>
        <w:rPr>
          <w:rFonts w:ascii="Arial" w:hAnsi="Arial" w:cs="Arial"/>
          <w:sz w:val="22"/>
          <w:szCs w:val="22"/>
        </w:rPr>
        <w:tab/>
        <w:t>Definitie: mentor zijn. Voorwaarden.</w:t>
      </w:r>
    </w:p>
    <w:p w14:paraId="6789A1E7" w14:textId="77777777" w:rsidR="007A10A7" w:rsidRDefault="00000088" w:rsidP="00000088">
      <w:pPr>
        <w:tabs>
          <w:tab w:val="left" w:pos="-1440"/>
          <w:tab w:val="left" w:pos="-720"/>
        </w:tabs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Onderstroom, bovenstroom.</w:t>
      </w:r>
    </w:p>
    <w:p w14:paraId="2197E0B2" w14:textId="0CFFEAB9" w:rsidR="00000088" w:rsidRDefault="007A10A7" w:rsidP="00000088">
      <w:pPr>
        <w:tabs>
          <w:tab w:val="left" w:pos="-1440"/>
          <w:tab w:val="left" w:pos="-720"/>
        </w:tabs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bookmarkStart w:id="0" w:name="_GoBack"/>
      <w:bookmarkEnd w:id="0"/>
      <w:r w:rsidR="00000088">
        <w:rPr>
          <w:rFonts w:ascii="Arial" w:hAnsi="Arial" w:cs="Arial"/>
          <w:sz w:val="22"/>
          <w:szCs w:val="22"/>
        </w:rPr>
        <w:t xml:space="preserve"> Effectieve communicatie. </w:t>
      </w:r>
    </w:p>
    <w:p w14:paraId="5A93DA70" w14:textId="77777777" w:rsidR="00000088" w:rsidRDefault="00000088" w:rsidP="00000088">
      <w:pPr>
        <w:tabs>
          <w:tab w:val="left" w:pos="-1440"/>
          <w:tab w:val="left" w:pos="-720"/>
        </w:tabs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Theorie en oefenen.</w:t>
      </w:r>
    </w:p>
    <w:p w14:paraId="752FE95B" w14:textId="07B94D53" w:rsidR="00000088" w:rsidRDefault="00000088" w:rsidP="00000088">
      <w:pPr>
        <w:widowControl w:val="0"/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14:paraId="6AD82372" w14:textId="77777777" w:rsidR="007A10A7" w:rsidRDefault="007A10A7" w:rsidP="00000088">
      <w:pPr>
        <w:widowControl w:val="0"/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14:paraId="4A182CC3" w14:textId="77777777" w:rsidR="00000088" w:rsidRDefault="00000088" w:rsidP="00000088">
      <w:pPr>
        <w:widowControl w:val="0"/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14:paraId="1C7A137A" w14:textId="77777777" w:rsidR="00000088" w:rsidRDefault="00000088" w:rsidP="00000088">
      <w:pPr>
        <w:widowControl w:val="0"/>
        <w:tabs>
          <w:tab w:val="left" w:pos="-1440"/>
          <w:tab w:val="left" w:pos="-720"/>
        </w:tabs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12.30 uur</w:t>
      </w:r>
      <w:r>
        <w:rPr>
          <w:rFonts w:ascii="Arial" w:hAnsi="Arial" w:cs="Arial"/>
          <w:sz w:val="22"/>
          <w:szCs w:val="22"/>
        </w:rPr>
        <w:tab/>
        <w:t>Lunch</w:t>
      </w:r>
    </w:p>
    <w:p w14:paraId="1249F29C" w14:textId="77777777" w:rsidR="00000088" w:rsidRDefault="00000088" w:rsidP="00000088">
      <w:pPr>
        <w:ind w:left="2124"/>
        <w:rPr>
          <w:rFonts w:ascii="Arial" w:hAnsi="Arial" w:cs="Arial"/>
          <w:b/>
        </w:rPr>
      </w:pPr>
    </w:p>
    <w:p w14:paraId="39ED027F" w14:textId="0FC5FD81" w:rsidR="00000088" w:rsidRDefault="00000088" w:rsidP="00000088">
      <w:pPr>
        <w:rPr>
          <w:rFonts w:ascii="Arial" w:hAnsi="Arial" w:cs="Arial"/>
          <w:sz w:val="22"/>
          <w:szCs w:val="22"/>
        </w:rPr>
      </w:pPr>
    </w:p>
    <w:p w14:paraId="399AEE6B" w14:textId="77777777" w:rsidR="007A10A7" w:rsidRDefault="007A10A7" w:rsidP="00000088">
      <w:pPr>
        <w:rPr>
          <w:rFonts w:ascii="Arial" w:hAnsi="Arial" w:cs="Arial"/>
          <w:sz w:val="22"/>
          <w:szCs w:val="22"/>
        </w:rPr>
      </w:pPr>
    </w:p>
    <w:p w14:paraId="548581FA" w14:textId="77777777" w:rsidR="00000088" w:rsidRDefault="00000088" w:rsidP="0000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 uur</w:t>
      </w:r>
      <w:r>
        <w:rPr>
          <w:rFonts w:ascii="Arial" w:hAnsi="Arial" w:cs="Arial"/>
          <w:sz w:val="22"/>
          <w:szCs w:val="22"/>
        </w:rPr>
        <w:tab/>
        <w:t xml:space="preserve">Feedback geven en ontvangen. </w:t>
      </w:r>
    </w:p>
    <w:p w14:paraId="20D8245F" w14:textId="77777777" w:rsidR="00000088" w:rsidRDefault="00000088" w:rsidP="0000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Omgaan met weerstand van jezelf en de ander.</w:t>
      </w:r>
    </w:p>
    <w:p w14:paraId="1EF80E1B" w14:textId="77777777" w:rsidR="00000088" w:rsidRDefault="00000088" w:rsidP="0000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Advies geven of coachen?  IJsbergmodel.</w:t>
      </w:r>
    </w:p>
    <w:p w14:paraId="2D41E120" w14:textId="77777777" w:rsidR="00000088" w:rsidRDefault="00000088" w:rsidP="0000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Oefenen met GROW-model </w:t>
      </w:r>
    </w:p>
    <w:p w14:paraId="53664EC2" w14:textId="77777777" w:rsidR="00000088" w:rsidRDefault="00000088" w:rsidP="00000088">
      <w:pPr>
        <w:rPr>
          <w:rFonts w:ascii="Arial" w:hAnsi="Arial" w:cs="Arial"/>
          <w:sz w:val="22"/>
          <w:szCs w:val="22"/>
        </w:rPr>
      </w:pPr>
    </w:p>
    <w:p w14:paraId="16E842EB" w14:textId="77777777" w:rsidR="00000088" w:rsidRDefault="00000088" w:rsidP="00000088">
      <w:pPr>
        <w:rPr>
          <w:rFonts w:ascii="Arial" w:hAnsi="Arial" w:cs="Arial"/>
          <w:sz w:val="22"/>
          <w:szCs w:val="22"/>
        </w:rPr>
      </w:pPr>
    </w:p>
    <w:p w14:paraId="11803A99" w14:textId="540CE3F3" w:rsidR="007A10A7" w:rsidRDefault="00000088" w:rsidP="007A10A7">
      <w:pPr>
        <w:rPr>
          <w:rFonts w:ascii="Arial" w:hAnsi="Arial" w:cs="Arial"/>
          <w:sz w:val="22"/>
          <w:szCs w:val="22"/>
        </w:rPr>
      </w:pPr>
      <w:r w:rsidRPr="00DB7CF4">
        <w:rPr>
          <w:rFonts w:ascii="Arial" w:hAnsi="Arial" w:cs="Arial"/>
          <w:sz w:val="22"/>
          <w:szCs w:val="22"/>
        </w:rPr>
        <w:t>16.</w:t>
      </w:r>
      <w:r w:rsidR="004D1D6E">
        <w:rPr>
          <w:rFonts w:ascii="Arial" w:hAnsi="Arial" w:cs="Arial"/>
          <w:sz w:val="22"/>
          <w:szCs w:val="22"/>
        </w:rPr>
        <w:t xml:space="preserve">00             </w:t>
      </w:r>
      <w:r w:rsidRPr="00DB7CF4">
        <w:rPr>
          <w:rFonts w:ascii="Arial" w:hAnsi="Arial" w:cs="Arial"/>
          <w:sz w:val="22"/>
          <w:szCs w:val="22"/>
        </w:rPr>
        <w:t>Afsluiting</w:t>
      </w:r>
    </w:p>
    <w:p w14:paraId="556403E5" w14:textId="07AEDB72" w:rsidR="00067441" w:rsidRDefault="007A10A7" w:rsidP="007A10A7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067441" w:rsidSect="004025C2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510" w:right="1701" w:bottom="1418" w:left="1418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F6508" w14:textId="77777777" w:rsidR="00F34207" w:rsidRDefault="00F34207">
      <w:r>
        <w:separator/>
      </w:r>
    </w:p>
  </w:endnote>
  <w:endnote w:type="continuationSeparator" w:id="0">
    <w:p w14:paraId="688D948E" w14:textId="77777777" w:rsidR="00F34207" w:rsidRDefault="00F3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2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AA7F" w14:textId="77777777" w:rsidR="002429A2" w:rsidRDefault="002429A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6458B66" w14:textId="77777777" w:rsidR="002429A2" w:rsidRDefault="002429A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3206" w14:textId="77777777" w:rsidR="002429A2" w:rsidRPr="00300437" w:rsidRDefault="00457B92" w:rsidP="00067441">
    <w:pPr>
      <w:pStyle w:val="Voettekst"/>
      <w:tabs>
        <w:tab w:val="clear" w:pos="4536"/>
        <w:tab w:val="clear" w:pos="9072"/>
        <w:tab w:val="right" w:pos="7920"/>
      </w:tabs>
      <w:ind w:right="360"/>
      <w:rPr>
        <w:rFonts w:ascii="Arial" w:hAnsi="Arial" w:cs="Arial"/>
        <w:sz w:val="16"/>
        <w:szCs w:val="16"/>
      </w:rPr>
    </w:pPr>
    <w:r w:rsidRPr="0030043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4B97277" wp14:editId="49690E6E">
          <wp:simplePos x="0" y="0"/>
          <wp:positionH relativeFrom="column">
            <wp:posOffset>5930900</wp:posOffset>
          </wp:positionH>
          <wp:positionV relativeFrom="paragraph">
            <wp:posOffset>48260</wp:posOffset>
          </wp:positionV>
          <wp:extent cx="723900" cy="635000"/>
          <wp:effectExtent l="0" t="0" r="0" b="0"/>
          <wp:wrapNone/>
          <wp:docPr id="7" name="Afbeelding 2" descr="ResetPartner-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etPartner-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9A2" w:rsidRPr="00300437">
      <w:rPr>
        <w:rFonts w:ascii="Arial" w:hAnsi="Arial" w:cs="Arial"/>
        <w:sz w:val="16"/>
        <w:szCs w:val="16"/>
      </w:rPr>
      <w:t>Reset Partner</w:t>
    </w:r>
  </w:p>
  <w:p w14:paraId="72EBFCF9" w14:textId="77777777" w:rsidR="002429A2" w:rsidRPr="007A6834" w:rsidRDefault="002429A2" w:rsidP="004025C2">
    <w:pPr>
      <w:pStyle w:val="Voettekst"/>
      <w:framePr w:wrap="around" w:vAnchor="text" w:hAnchor="page" w:x="8811" w:y="6"/>
      <w:ind w:firstLine="1416"/>
      <w:rPr>
        <w:rStyle w:val="Paginanummer"/>
        <w:rFonts w:ascii="Arial" w:hAnsi="Arial" w:cs="Arial"/>
        <w:color w:val="D60D8C"/>
      </w:rPr>
    </w:pPr>
    <w:r w:rsidRPr="007A6834">
      <w:rPr>
        <w:rStyle w:val="Paginanummer"/>
        <w:rFonts w:ascii="Arial" w:hAnsi="Arial" w:cs="Arial"/>
        <w:color w:val="D60D8C"/>
      </w:rPr>
      <w:fldChar w:fldCharType="begin"/>
    </w:r>
    <w:r w:rsidRPr="007A6834">
      <w:rPr>
        <w:rStyle w:val="Paginanummer"/>
        <w:rFonts w:ascii="Arial" w:hAnsi="Arial" w:cs="Arial"/>
        <w:color w:val="D60D8C"/>
      </w:rPr>
      <w:instrText xml:space="preserve">PAGE  </w:instrText>
    </w:r>
    <w:r w:rsidRPr="007A6834">
      <w:rPr>
        <w:rStyle w:val="Paginanummer"/>
        <w:rFonts w:ascii="Arial" w:hAnsi="Arial" w:cs="Arial"/>
        <w:color w:val="D60D8C"/>
      </w:rPr>
      <w:fldChar w:fldCharType="separate"/>
    </w:r>
    <w:r w:rsidR="00DF6287">
      <w:rPr>
        <w:rStyle w:val="Paginanummer"/>
        <w:rFonts w:ascii="Arial" w:hAnsi="Arial" w:cs="Arial"/>
        <w:noProof/>
        <w:color w:val="D60D8C"/>
      </w:rPr>
      <w:t>3</w:t>
    </w:r>
    <w:r w:rsidRPr="007A6834">
      <w:rPr>
        <w:rStyle w:val="Paginanummer"/>
        <w:rFonts w:ascii="Arial" w:hAnsi="Arial" w:cs="Arial"/>
        <w:color w:val="D60D8C"/>
      </w:rPr>
      <w:fldChar w:fldCharType="end"/>
    </w:r>
  </w:p>
  <w:p w14:paraId="6254D2C4" w14:textId="77777777" w:rsidR="002429A2" w:rsidRPr="002B6258" w:rsidRDefault="00586598" w:rsidP="00586598">
    <w:pPr>
      <w:pStyle w:val="Voettekst"/>
      <w:tabs>
        <w:tab w:val="clear" w:pos="4536"/>
        <w:tab w:val="clear" w:pos="9072"/>
        <w:tab w:val="right" w:pos="792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Effectief mentorschap/ </w:t>
    </w:r>
    <w:r w:rsidR="008C4E85">
      <w:rPr>
        <w:rFonts w:ascii="Arial" w:hAnsi="Arial" w:cs="Arial"/>
        <w:sz w:val="16"/>
        <w:szCs w:val="16"/>
      </w:rPr>
      <w:t>190044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5A6B" w14:textId="77777777" w:rsidR="00F34207" w:rsidRDefault="00F34207">
      <w:r>
        <w:separator/>
      </w:r>
    </w:p>
  </w:footnote>
  <w:footnote w:type="continuationSeparator" w:id="0">
    <w:p w14:paraId="5672FBF9" w14:textId="77777777" w:rsidR="00F34207" w:rsidRDefault="00F3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FB40" w14:textId="77777777" w:rsidR="002429A2" w:rsidRDefault="00457B92" w:rsidP="004025C2">
    <w:pPr>
      <w:pStyle w:val="Koptekst"/>
      <w:jc w:val="righ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4D5BCAC" wp14:editId="46B4049A">
          <wp:simplePos x="0" y="0"/>
          <wp:positionH relativeFrom="column">
            <wp:posOffset>4410075</wp:posOffset>
          </wp:positionH>
          <wp:positionV relativeFrom="paragraph">
            <wp:posOffset>-566420</wp:posOffset>
          </wp:positionV>
          <wp:extent cx="2256155" cy="1781175"/>
          <wp:effectExtent l="0" t="0" r="0" b="9525"/>
          <wp:wrapNone/>
          <wp:docPr id="22" name="Afbeelding 22" descr="Offertes-blad-bovenkant-rechts-ResetPartn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Offertes-blad-bovenkant-rechts-ResetPartn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3215400" wp14:editId="30A0457D">
              <wp:simplePos x="0" y="0"/>
              <wp:positionH relativeFrom="column">
                <wp:posOffset>-726440</wp:posOffset>
              </wp:positionH>
              <wp:positionV relativeFrom="paragraph">
                <wp:posOffset>-92075</wp:posOffset>
              </wp:positionV>
              <wp:extent cx="7146290" cy="10298430"/>
              <wp:effectExtent l="16510" t="12700" r="19050" b="13970"/>
              <wp:wrapNone/>
              <wp:docPr id="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6290" cy="10298430"/>
                        <a:chOff x="274" y="281"/>
                        <a:chExt cx="11254" cy="16218"/>
                      </a:xfrm>
                    </wpg:grpSpPr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274" y="281"/>
                          <a:ext cx="11250" cy="16218"/>
                          <a:chOff x="296" y="270"/>
                          <a:chExt cx="11250" cy="16218"/>
                        </a:xfrm>
                      </wpg:grpSpPr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96" y="274"/>
                            <a:ext cx="112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2BB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" y="270"/>
                            <a:ext cx="0" cy="162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2BB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42" y="270"/>
                            <a:ext cx="0" cy="162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2BB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3" name="AutoShape 14"/>
                      <wps:cNvCnPr>
                        <a:cxnSpLocks noChangeShapeType="1"/>
                      </wps:cNvCnPr>
                      <wps:spPr bwMode="auto">
                        <a:xfrm>
                          <a:off x="278" y="16495"/>
                          <a:ext cx="11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B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7C680F" id="Group 15" o:spid="_x0000_s1026" style="position:absolute;margin-left:-57.2pt;margin-top:-7.25pt;width:562.7pt;height:810.9pt;z-index:251668480" coordorigin="274,281" coordsize="11254,1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">
              <v:group id="Group 8" o:spid="_x0000_s1027" style="position:absolute;left:274;top:281;width:11250;height:16218" coordorigin="296,270" coordsize="11250,1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296;top:274;width:11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" strokecolor="#b2bb1c" strokeweight="1.5pt"/>
                <v:shape id="AutoShape 10" o:spid="_x0000_s1029" type="#_x0000_t32" style="position:absolute;left:304;top:270;width:0;height:16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" strokecolor="#b2bb1c" strokeweight="1.5pt"/>
                <v:shape id="AutoShape 11" o:spid="_x0000_s1030" type="#_x0000_t32" style="position:absolute;left:11542;top:270;width:0;height:16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" strokecolor="#b2bb1c" strokeweight="1.5pt"/>
              </v:group>
              <v:shape id="AutoShape 14" o:spid="_x0000_s1031" type="#_x0000_t32" style="position:absolute;left:278;top:16495;width:11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" strokecolor="#b2bb1c" strokeweight="1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D8DE" w14:textId="09E6E53A" w:rsidR="002429A2" w:rsidRDefault="007A10A7">
    <w:pPr>
      <w:pStyle w:val="Kopteks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9F49F82" wp14:editId="1C95AB51">
          <wp:simplePos x="0" y="0"/>
          <wp:positionH relativeFrom="column">
            <wp:posOffset>4581525</wp:posOffset>
          </wp:positionH>
          <wp:positionV relativeFrom="paragraph">
            <wp:posOffset>-581025</wp:posOffset>
          </wp:positionV>
          <wp:extent cx="2256155" cy="1781175"/>
          <wp:effectExtent l="0" t="0" r="0" b="9525"/>
          <wp:wrapNone/>
          <wp:docPr id="16" name="Afbeelding 16" descr="Offertes-blad-bovenkant-rechts-ResetPartn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Offertes-blad-bovenkant-rechts-ResetPartn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B92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F969CD0" wp14:editId="200A9E39">
              <wp:simplePos x="0" y="0"/>
              <wp:positionH relativeFrom="column">
                <wp:posOffset>-710565</wp:posOffset>
              </wp:positionH>
              <wp:positionV relativeFrom="paragraph">
                <wp:posOffset>-60960</wp:posOffset>
              </wp:positionV>
              <wp:extent cx="7146290" cy="10298430"/>
              <wp:effectExtent l="13335" t="15240" r="12700" b="1143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6290" cy="10298430"/>
                        <a:chOff x="274" y="281"/>
                        <a:chExt cx="11254" cy="16218"/>
                      </a:xfrm>
                    </wpg:grpSpPr>
                    <wpg:grpSp>
                      <wpg:cNvPr id="2" name="Group 17"/>
                      <wpg:cNvGrpSpPr>
                        <a:grpSpLocks/>
                      </wpg:cNvGrpSpPr>
                      <wpg:grpSpPr bwMode="auto">
                        <a:xfrm>
                          <a:off x="274" y="281"/>
                          <a:ext cx="11250" cy="16218"/>
                          <a:chOff x="296" y="270"/>
                          <a:chExt cx="11250" cy="16218"/>
                        </a:xfrm>
                      </wpg:grpSpPr>
                      <wps:wsp>
                        <wps:cNvPr id="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96" y="274"/>
                            <a:ext cx="112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2BB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" y="270"/>
                            <a:ext cx="0" cy="162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2BB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42" y="270"/>
                            <a:ext cx="0" cy="162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2BB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AutoShape 21"/>
                      <wps:cNvCnPr>
                        <a:cxnSpLocks noChangeShapeType="1"/>
                      </wps:cNvCnPr>
                      <wps:spPr bwMode="auto">
                        <a:xfrm>
                          <a:off x="278" y="16495"/>
                          <a:ext cx="11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B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0743A" id="Group 16" o:spid="_x0000_s1026" style="position:absolute;margin-left:-55.95pt;margin-top:-4.8pt;width:562.7pt;height:810.9pt;z-index:251669504" coordorigin="274,281" coordsize="11254,1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">
              <v:group id="Group 17" o:spid="_x0000_s1027" style="position:absolute;left:274;top:281;width:11250;height:16218" coordorigin="296,270" coordsize="11250,1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8" type="#_x0000_t32" style="position:absolute;left:296;top:274;width:11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" strokecolor="#b2bb1c" strokeweight="1.5pt"/>
                <v:shape id="AutoShape 19" o:spid="_x0000_s1029" type="#_x0000_t32" style="position:absolute;left:304;top:270;width:0;height:16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" strokecolor="#b2bb1c" strokeweight="1.5pt"/>
                <v:shape id="AutoShape 20" o:spid="_x0000_s1030" type="#_x0000_t32" style="position:absolute;left:11542;top:270;width:0;height:16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" strokecolor="#b2bb1c" strokeweight="1.5pt"/>
              </v:group>
              <v:shape id="AutoShape 21" o:spid="_x0000_s1031" type="#_x0000_t32" style="position:absolute;left:278;top:16495;width:11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" strokecolor="#b2bb1c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5pt;height:210.75pt" o:bullet="t">
        <v:imagedata r:id="rId1" o:title="senbvinkje"/>
      </v:shape>
    </w:pict>
  </w:numPicBullet>
  <w:abstractNum w:abstractNumId="0" w15:restartNumberingAfterBreak="0">
    <w:nsid w:val="0011476C"/>
    <w:multiLevelType w:val="hybridMultilevel"/>
    <w:tmpl w:val="88EA1F46"/>
    <w:lvl w:ilvl="0" w:tplc="4DAC272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67EC"/>
    <w:multiLevelType w:val="hybridMultilevel"/>
    <w:tmpl w:val="ECD414D8"/>
    <w:lvl w:ilvl="0" w:tplc="EDE6470E">
      <w:start w:val="1"/>
      <w:numFmt w:val="decimal"/>
      <w:lvlText w:val="%1."/>
      <w:lvlJc w:val="left"/>
      <w:pPr>
        <w:ind w:left="720" w:hanging="360"/>
      </w:pPr>
      <w:rPr>
        <w:rFonts w:hint="default"/>
        <w:color w:val="9793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387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81F99"/>
    <w:multiLevelType w:val="hybridMultilevel"/>
    <w:tmpl w:val="AE544DB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A4230"/>
    <w:multiLevelType w:val="hybridMultilevel"/>
    <w:tmpl w:val="048CB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11DB"/>
    <w:multiLevelType w:val="hybridMultilevel"/>
    <w:tmpl w:val="79148496"/>
    <w:lvl w:ilvl="0" w:tplc="CCC2B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85C56"/>
    <w:multiLevelType w:val="hybridMultilevel"/>
    <w:tmpl w:val="3ACCF562"/>
    <w:lvl w:ilvl="0" w:tplc="6CF8DA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2CDA"/>
    <w:multiLevelType w:val="hybridMultilevel"/>
    <w:tmpl w:val="AB86E86A"/>
    <w:lvl w:ilvl="0" w:tplc="B424382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AA84DD9"/>
    <w:multiLevelType w:val="hybridMultilevel"/>
    <w:tmpl w:val="CA9C5CAC"/>
    <w:lvl w:ilvl="0" w:tplc="832EFC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1A0E"/>
    <w:multiLevelType w:val="hybridMultilevel"/>
    <w:tmpl w:val="81B43B42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5D2437"/>
    <w:multiLevelType w:val="hybridMultilevel"/>
    <w:tmpl w:val="F836DD56"/>
    <w:lvl w:ilvl="0" w:tplc="B424382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27E77FAB"/>
    <w:multiLevelType w:val="hybridMultilevel"/>
    <w:tmpl w:val="BE64965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548B1"/>
    <w:multiLevelType w:val="hybridMultilevel"/>
    <w:tmpl w:val="82A68000"/>
    <w:lvl w:ilvl="0" w:tplc="147E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637980"/>
    <w:multiLevelType w:val="hybridMultilevel"/>
    <w:tmpl w:val="EEB2D4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0109"/>
    <w:multiLevelType w:val="hybridMultilevel"/>
    <w:tmpl w:val="C8D41F08"/>
    <w:lvl w:ilvl="0" w:tplc="9D2AF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E4419"/>
    <w:multiLevelType w:val="hybridMultilevel"/>
    <w:tmpl w:val="733666CE"/>
    <w:lvl w:ilvl="0" w:tplc="B4243828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9E302A2"/>
    <w:multiLevelType w:val="multilevel"/>
    <w:tmpl w:val="1442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upperRoman"/>
      <w:lvlText w:val="%4&gt;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5A77F2"/>
    <w:multiLevelType w:val="hybridMultilevel"/>
    <w:tmpl w:val="7C542D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9C8"/>
    <w:multiLevelType w:val="hybridMultilevel"/>
    <w:tmpl w:val="C3CE6F8A"/>
    <w:lvl w:ilvl="0" w:tplc="832EFC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4D28"/>
    <w:multiLevelType w:val="hybridMultilevel"/>
    <w:tmpl w:val="C332DB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250C9"/>
    <w:multiLevelType w:val="hybridMultilevel"/>
    <w:tmpl w:val="F7D2C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26A"/>
    <w:multiLevelType w:val="hybridMultilevel"/>
    <w:tmpl w:val="840AFA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303E7"/>
    <w:multiLevelType w:val="hybridMultilevel"/>
    <w:tmpl w:val="A58206E0"/>
    <w:lvl w:ilvl="0" w:tplc="B424382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54999"/>
    <w:multiLevelType w:val="hybridMultilevel"/>
    <w:tmpl w:val="7C589B40"/>
    <w:lvl w:ilvl="0" w:tplc="56A437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B40DE"/>
    <w:multiLevelType w:val="hybridMultilevel"/>
    <w:tmpl w:val="798EC95A"/>
    <w:lvl w:ilvl="0" w:tplc="B424382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BCA457E"/>
    <w:multiLevelType w:val="hybridMultilevel"/>
    <w:tmpl w:val="824E54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C0CCE"/>
    <w:multiLevelType w:val="hybridMultilevel"/>
    <w:tmpl w:val="83F4B698"/>
    <w:lvl w:ilvl="0" w:tplc="832EFCE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C270F"/>
    <w:multiLevelType w:val="hybridMultilevel"/>
    <w:tmpl w:val="8092E77E"/>
    <w:lvl w:ilvl="0" w:tplc="B424382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CF04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2D63C6"/>
    <w:multiLevelType w:val="hybridMultilevel"/>
    <w:tmpl w:val="BBA0A0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8261C"/>
    <w:multiLevelType w:val="hybridMultilevel"/>
    <w:tmpl w:val="A4028F62"/>
    <w:lvl w:ilvl="0" w:tplc="9D2AF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D2AF00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AF00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54B13"/>
    <w:multiLevelType w:val="hybridMultilevel"/>
    <w:tmpl w:val="933C111E"/>
    <w:lvl w:ilvl="0" w:tplc="9CF04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35C60"/>
    <w:multiLevelType w:val="hybridMultilevel"/>
    <w:tmpl w:val="2AE030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F66077"/>
    <w:multiLevelType w:val="hybridMultilevel"/>
    <w:tmpl w:val="9D3A57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0ADA5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3972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20195A"/>
    <w:multiLevelType w:val="multilevel"/>
    <w:tmpl w:val="1442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upperRoman"/>
      <w:lvlText w:val="%4&gt;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7D1AB1"/>
    <w:multiLevelType w:val="hybridMultilevel"/>
    <w:tmpl w:val="48EE5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80A42"/>
    <w:multiLevelType w:val="hybridMultilevel"/>
    <w:tmpl w:val="A3E0390A"/>
    <w:lvl w:ilvl="0" w:tplc="56A437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E5D10"/>
    <w:multiLevelType w:val="hybridMultilevel"/>
    <w:tmpl w:val="E3A021B4"/>
    <w:lvl w:ilvl="0" w:tplc="4DAC272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E83399"/>
    <w:multiLevelType w:val="hybridMultilevel"/>
    <w:tmpl w:val="249CCD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1B6961"/>
    <w:multiLevelType w:val="hybridMultilevel"/>
    <w:tmpl w:val="D21E7CE8"/>
    <w:lvl w:ilvl="0" w:tplc="56A437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13E5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610820"/>
    <w:multiLevelType w:val="hybridMultilevel"/>
    <w:tmpl w:val="14426FE4"/>
    <w:lvl w:ilvl="0" w:tplc="085C1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28A12C">
      <w:start w:val="1"/>
      <w:numFmt w:val="upperRoman"/>
      <w:lvlText w:val="%4&gt;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79064E2C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05200688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006CCF"/>
    <w:multiLevelType w:val="hybridMultilevel"/>
    <w:tmpl w:val="3E5839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20ABA"/>
    <w:multiLevelType w:val="singleLevel"/>
    <w:tmpl w:val="6A92E3F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AC512A"/>
    <w:multiLevelType w:val="hybridMultilevel"/>
    <w:tmpl w:val="13F856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26686"/>
    <w:multiLevelType w:val="hybridMultilevel"/>
    <w:tmpl w:val="A57E6F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color w:val="9793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41"/>
  </w:num>
  <w:num w:numId="3">
    <w:abstractNumId w:val="32"/>
  </w:num>
  <w:num w:numId="4">
    <w:abstractNumId w:val="28"/>
  </w:num>
  <w:num w:numId="5">
    <w:abstractNumId w:val="2"/>
  </w:num>
  <w:num w:numId="6">
    <w:abstractNumId w:val="40"/>
  </w:num>
  <w:num w:numId="7">
    <w:abstractNumId w:val="33"/>
  </w:num>
  <w:num w:numId="8">
    <w:abstractNumId w:val="3"/>
  </w:num>
  <w:num w:numId="9">
    <w:abstractNumId w:val="30"/>
  </w:num>
  <w:num w:numId="10">
    <w:abstractNumId w:val="0"/>
  </w:num>
  <w:num w:numId="11">
    <w:abstractNumId w:val="7"/>
  </w:num>
  <w:num w:numId="12">
    <w:abstractNumId w:val="15"/>
  </w:num>
  <w:num w:numId="13">
    <w:abstractNumId w:val="10"/>
  </w:num>
  <w:num w:numId="14">
    <w:abstractNumId w:val="27"/>
  </w:num>
  <w:num w:numId="15">
    <w:abstractNumId w:val="5"/>
  </w:num>
  <w:num w:numId="16">
    <w:abstractNumId w:val="9"/>
  </w:num>
  <w:num w:numId="17">
    <w:abstractNumId w:val="44"/>
  </w:num>
  <w:num w:numId="18">
    <w:abstractNumId w:val="42"/>
  </w:num>
  <w:num w:numId="19">
    <w:abstractNumId w:val="25"/>
  </w:num>
  <w:num w:numId="20">
    <w:abstractNumId w:val="17"/>
  </w:num>
  <w:num w:numId="21">
    <w:abstractNumId w:val="21"/>
  </w:num>
  <w:num w:numId="22">
    <w:abstractNumId w:val="13"/>
  </w:num>
  <w:num w:numId="23">
    <w:abstractNumId w:val="43"/>
  </w:num>
  <w:num w:numId="24">
    <w:abstractNumId w:val="12"/>
  </w:num>
  <w:num w:numId="25">
    <w:abstractNumId w:val="34"/>
  </w:num>
  <w:num w:numId="26">
    <w:abstractNumId w:val="16"/>
  </w:num>
  <w:num w:numId="27">
    <w:abstractNumId w:val="11"/>
  </w:num>
  <w:num w:numId="28">
    <w:abstractNumId w:val="22"/>
  </w:num>
  <w:num w:numId="29">
    <w:abstractNumId w:val="19"/>
  </w:num>
  <w:num w:numId="30">
    <w:abstractNumId w:val="36"/>
  </w:num>
  <w:num w:numId="31">
    <w:abstractNumId w:val="39"/>
  </w:num>
  <w:num w:numId="32">
    <w:abstractNumId w:val="23"/>
  </w:num>
  <w:num w:numId="33">
    <w:abstractNumId w:val="6"/>
  </w:num>
  <w:num w:numId="34">
    <w:abstractNumId w:val="24"/>
  </w:num>
  <w:num w:numId="35">
    <w:abstractNumId w:val="8"/>
  </w:num>
  <w:num w:numId="36">
    <w:abstractNumId w:val="26"/>
  </w:num>
  <w:num w:numId="37">
    <w:abstractNumId w:val="37"/>
  </w:num>
  <w:num w:numId="38">
    <w:abstractNumId w:val="18"/>
  </w:num>
  <w:num w:numId="39">
    <w:abstractNumId w:val="29"/>
  </w:num>
  <w:num w:numId="40">
    <w:abstractNumId w:val="31"/>
  </w:num>
  <w:num w:numId="41">
    <w:abstractNumId w:val="14"/>
  </w:num>
  <w:num w:numId="42">
    <w:abstractNumId w:val="4"/>
  </w:num>
  <w:num w:numId="43">
    <w:abstractNumId w:val="1"/>
  </w:num>
  <w:num w:numId="44">
    <w:abstractNumId w:val="45"/>
  </w:num>
  <w:num w:numId="45">
    <w:abstractNumId w:val="3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b2bb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F1"/>
    <w:rsid w:val="00000088"/>
    <w:rsid w:val="00067441"/>
    <w:rsid w:val="00077C49"/>
    <w:rsid w:val="000D03AE"/>
    <w:rsid w:val="000F7DAC"/>
    <w:rsid w:val="001002E8"/>
    <w:rsid w:val="00116821"/>
    <w:rsid w:val="00132D21"/>
    <w:rsid w:val="0017282B"/>
    <w:rsid w:val="001D2D64"/>
    <w:rsid w:val="001E7E1D"/>
    <w:rsid w:val="0020145E"/>
    <w:rsid w:val="002429A2"/>
    <w:rsid w:val="002B3A2B"/>
    <w:rsid w:val="002B6258"/>
    <w:rsid w:val="002D5A32"/>
    <w:rsid w:val="002E3AE4"/>
    <w:rsid w:val="00300437"/>
    <w:rsid w:val="003069C4"/>
    <w:rsid w:val="00345719"/>
    <w:rsid w:val="00371719"/>
    <w:rsid w:val="003F69F0"/>
    <w:rsid w:val="0040044D"/>
    <w:rsid w:val="004025C2"/>
    <w:rsid w:val="0041149A"/>
    <w:rsid w:val="00415658"/>
    <w:rsid w:val="00420F61"/>
    <w:rsid w:val="00457B92"/>
    <w:rsid w:val="00490A30"/>
    <w:rsid w:val="004B4699"/>
    <w:rsid w:val="004B73DF"/>
    <w:rsid w:val="004D1D6E"/>
    <w:rsid w:val="004E132D"/>
    <w:rsid w:val="0056197F"/>
    <w:rsid w:val="005850CD"/>
    <w:rsid w:val="00586598"/>
    <w:rsid w:val="00587347"/>
    <w:rsid w:val="005E50AC"/>
    <w:rsid w:val="006214CE"/>
    <w:rsid w:val="00626C1A"/>
    <w:rsid w:val="0066229D"/>
    <w:rsid w:val="00680E80"/>
    <w:rsid w:val="007703D6"/>
    <w:rsid w:val="007A10A7"/>
    <w:rsid w:val="007A6834"/>
    <w:rsid w:val="007B1202"/>
    <w:rsid w:val="00826B94"/>
    <w:rsid w:val="008C4E85"/>
    <w:rsid w:val="0090560B"/>
    <w:rsid w:val="00992DA2"/>
    <w:rsid w:val="009A09DC"/>
    <w:rsid w:val="009A4B96"/>
    <w:rsid w:val="00A267FB"/>
    <w:rsid w:val="00A52EDB"/>
    <w:rsid w:val="00A62E44"/>
    <w:rsid w:val="00A85C86"/>
    <w:rsid w:val="00AE217E"/>
    <w:rsid w:val="00B04074"/>
    <w:rsid w:val="00B14FC7"/>
    <w:rsid w:val="00BC0D3A"/>
    <w:rsid w:val="00C46DB8"/>
    <w:rsid w:val="00C515BF"/>
    <w:rsid w:val="00CA44D5"/>
    <w:rsid w:val="00CD057C"/>
    <w:rsid w:val="00CD09DA"/>
    <w:rsid w:val="00CE238E"/>
    <w:rsid w:val="00CE4BEE"/>
    <w:rsid w:val="00CF402F"/>
    <w:rsid w:val="00D222CD"/>
    <w:rsid w:val="00D56A57"/>
    <w:rsid w:val="00D63A96"/>
    <w:rsid w:val="00D76CF1"/>
    <w:rsid w:val="00DC3077"/>
    <w:rsid w:val="00DD4282"/>
    <w:rsid w:val="00DF6287"/>
    <w:rsid w:val="00E308CC"/>
    <w:rsid w:val="00E60A19"/>
    <w:rsid w:val="00E61D4A"/>
    <w:rsid w:val="00E909DA"/>
    <w:rsid w:val="00E96CE1"/>
    <w:rsid w:val="00ED3B83"/>
    <w:rsid w:val="00F2410B"/>
    <w:rsid w:val="00F34207"/>
    <w:rsid w:val="00F523AC"/>
    <w:rsid w:val="00F8276B"/>
    <w:rsid w:val="00FC30A9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b1c"/>
    </o:shapedefaults>
    <o:shapelayout v:ext="edit">
      <o:idmap v:ext="edit" data="1"/>
    </o:shapelayout>
  </w:shapeDefaults>
  <w:decimalSymbol w:val=","/>
  <w:listSeparator w:val=";"/>
  <w14:docId w14:val="36F108E4"/>
  <w15:docId w15:val="{46D404CA-5003-44FD-81F4-A0D3D046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E217E"/>
  </w:style>
  <w:style w:type="paragraph" w:styleId="Kop1">
    <w:name w:val="heading 1"/>
    <w:basedOn w:val="Standaard"/>
    <w:next w:val="Standaard"/>
    <w:link w:val="Kop1Char"/>
    <w:qFormat/>
    <w:rsid w:val="00AE217E"/>
    <w:pPr>
      <w:keepNext/>
      <w:outlineLvl w:val="0"/>
    </w:pPr>
    <w:rPr>
      <w:b/>
      <w:sz w:val="22"/>
    </w:rPr>
  </w:style>
  <w:style w:type="paragraph" w:styleId="Kop3">
    <w:name w:val="heading 3"/>
    <w:basedOn w:val="Standaard"/>
    <w:next w:val="Standaard"/>
    <w:qFormat/>
    <w:rsid w:val="00AE217E"/>
    <w:pPr>
      <w:keepNext/>
      <w:ind w:left="-284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AE217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E217E"/>
  </w:style>
  <w:style w:type="paragraph" w:styleId="Koptekst">
    <w:name w:val="header"/>
    <w:basedOn w:val="Standaard"/>
    <w:rsid w:val="00AE217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AE217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AE217E"/>
    <w:rPr>
      <w:rFonts w:ascii="Arial" w:hAnsi="Arial" w:cs="Arial"/>
      <w:sz w:val="22"/>
      <w:szCs w:val="24"/>
    </w:rPr>
  </w:style>
  <w:style w:type="paragraph" w:styleId="Plattetekst2">
    <w:name w:val="Body Text 2"/>
    <w:basedOn w:val="Standaard"/>
    <w:rsid w:val="00AE217E"/>
    <w:rPr>
      <w:sz w:val="22"/>
    </w:rPr>
  </w:style>
  <w:style w:type="character" w:customStyle="1" w:styleId="Kop1Char">
    <w:name w:val="Kop 1 Char"/>
    <w:basedOn w:val="Standaardalinea-lettertype"/>
    <w:link w:val="Kop1"/>
    <w:rsid w:val="009876B5"/>
    <w:rPr>
      <w:b/>
      <w:sz w:val="22"/>
      <w:lang w:val="nl-NL" w:eastAsia="nl-NL" w:bidi="ar-SA"/>
    </w:rPr>
  </w:style>
  <w:style w:type="paragraph" w:styleId="Eindnoottekst">
    <w:name w:val="endnote text"/>
    <w:basedOn w:val="Standaard"/>
    <w:semiHidden/>
    <w:rsid w:val="00E65566"/>
    <w:pPr>
      <w:widowControl w:val="0"/>
    </w:pPr>
    <w:rPr>
      <w:rFonts w:ascii="CG Times 12pt" w:hAnsi="CG Times 12pt"/>
      <w:snapToGrid w:val="0"/>
      <w:sz w:val="24"/>
    </w:rPr>
  </w:style>
  <w:style w:type="character" w:styleId="Hyperlink">
    <w:name w:val="Hyperlink"/>
    <w:basedOn w:val="Standaardalinea-lettertype"/>
    <w:rsid w:val="004025C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00437"/>
    <w:pPr>
      <w:ind w:left="720"/>
      <w:contextualSpacing/>
    </w:pPr>
  </w:style>
  <w:style w:type="paragraph" w:customStyle="1" w:styleId="DEFAULT">
    <w:name w:val="DEFAULT"/>
    <w:rsid w:val="00415658"/>
    <w:pPr>
      <w:ind w:left="680"/>
    </w:pPr>
    <w:rPr>
      <w:rFonts w:ascii="Univers (W1)" w:hAnsi="Univers (W1)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9E642CCDDC643AC43CA78D3FED948" ma:contentTypeVersion="6" ma:contentTypeDescription="Een nieuw document maken." ma:contentTypeScope="" ma:versionID="3a04c6ad2a85dcfc10d5d1eec800538a">
  <xsd:schema xmlns:xsd="http://www.w3.org/2001/XMLSchema" xmlns:xs="http://www.w3.org/2001/XMLSchema" xmlns:p="http://schemas.microsoft.com/office/2006/metadata/properties" xmlns:ns2="326a2cb3-b347-4bae-aa67-421d34ff7657" targetNamespace="http://schemas.microsoft.com/office/2006/metadata/properties" ma:root="true" ma:fieldsID="0714fc2539c56eb9aa996f03cda36ca4" ns2:_="">
    <xsd:import namespace="326a2cb3-b347-4bae-aa67-421d34ff7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2cb3-b347-4bae-aa67-421d34ff7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1F601-99E1-448B-9418-30736FAC3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EAFD5-1589-4800-9C59-53273A904C9B}">
  <ds:schemaRefs>
    <ds:schemaRef ds:uri="http://schemas.microsoft.com/office/2006/metadata/properties"/>
    <ds:schemaRef ds:uri="326a2cb3-b347-4bae-aa67-421d34ff76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FA09DE-9535-4514-9FD8-697CAA1D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a2cb3-b347-4bae-aa67-421d34ff7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VERTROUWELIJK</vt:lpstr>
      <vt:lpstr>VERTROUWELIJK</vt:lpstr>
    </vt:vector>
  </TitlesOfParts>
  <Company>Smits en Beerends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VERTROUWELIJK</dc:title>
  <dc:subject/>
  <dc:creator>miranda</dc:creator>
  <cp:keywords/>
  <dc:description/>
  <cp:lastModifiedBy>Miranda van Brabant | Reset Partner</cp:lastModifiedBy>
  <cp:revision>4</cp:revision>
  <cp:lastPrinted>2009-01-26T14:15:00Z</cp:lastPrinted>
  <dcterms:created xsi:type="dcterms:W3CDTF">2019-04-16T10:12:00Z</dcterms:created>
  <dcterms:modified xsi:type="dcterms:W3CDTF">2019-04-16T10:14:00Z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0x010100C019E642CCDDC643AC43CA78D3FED948</vt:lpwstr>
  </property>
  <property fmtid="{D5CDD505-2E9C-101B-9397-08002B2CF9AE}" pid="3" name="AuthorIds_UIVersion_512">
    <vt:lpwstr>12</vt:lpwstr>
  </property>
</Properties>
</file>